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2" w:rsidRPr="00DE5836" w:rsidRDefault="00014F82" w:rsidP="00014F82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014F82" w:rsidRPr="00DE5836" w:rsidRDefault="00014F82" w:rsidP="00014F82">
      <w:pPr>
        <w:jc w:val="center"/>
        <w:rPr>
          <w:b/>
          <w:sz w:val="28"/>
          <w:szCs w:val="28"/>
        </w:rPr>
      </w:pPr>
    </w:p>
    <w:p w:rsidR="00014F82" w:rsidRPr="00DE5836" w:rsidRDefault="00014F82" w:rsidP="00014F82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014F82" w:rsidRPr="00DE5836" w:rsidRDefault="00014F82" w:rsidP="00014F8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014F82" w:rsidRPr="00DE5836" w:rsidRDefault="00014F82" w:rsidP="00014F8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014F82" w:rsidRPr="00DE5836" w:rsidRDefault="00014F82" w:rsidP="00014F82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014F82" w:rsidRPr="00DE5836" w:rsidRDefault="00014F82" w:rsidP="00014F82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014F82" w:rsidRPr="00DE5836" w:rsidRDefault="00014F82" w:rsidP="00014F82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сорокова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014F82" w:rsidRPr="00DE5836" w:rsidRDefault="00014F82" w:rsidP="00014F8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014F82" w:rsidRPr="00DE5836" w:rsidRDefault="00014F82" w:rsidP="00014F82">
      <w:pPr>
        <w:rPr>
          <w:sz w:val="28"/>
          <w:szCs w:val="28"/>
          <w:lang w:val="ru-RU"/>
        </w:rPr>
      </w:pPr>
    </w:p>
    <w:p w:rsidR="00014F82" w:rsidRPr="00DE5836" w:rsidRDefault="00014F82" w:rsidP="00014F82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        №  610                                </w:t>
      </w:r>
    </w:p>
    <w:p w:rsidR="00014F82" w:rsidRPr="00DE5836" w:rsidRDefault="00014F82" w:rsidP="00014F82">
      <w:pPr>
        <w:rPr>
          <w:sz w:val="28"/>
          <w:szCs w:val="28"/>
          <w:lang w:val="ru-RU"/>
        </w:rPr>
      </w:pPr>
    </w:p>
    <w:p w:rsidR="00014F82" w:rsidRPr="00DE5836" w:rsidRDefault="00014F82" w:rsidP="00014F82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014F82" w:rsidRPr="00DE5836" w:rsidRDefault="00014F82" w:rsidP="00014F82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014F82" w:rsidRPr="00DE5836" w:rsidRDefault="00014F82" w:rsidP="00014F82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014F82" w:rsidRPr="00DE5836" w:rsidRDefault="00014F82" w:rsidP="00014F82"/>
    <w:p w:rsidR="00014F82" w:rsidRPr="00DE5836" w:rsidRDefault="00014F82" w:rsidP="00014F82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Денищук</w:t>
      </w:r>
      <w:proofErr w:type="spellEnd"/>
      <w:r w:rsidRPr="00DE5836">
        <w:t xml:space="preserve"> Сергія Юрійовича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Перша,  із земель членів сім’ї, які були для ведення особистого селянського господарства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014F82" w:rsidRPr="00DE5836" w:rsidRDefault="00014F82" w:rsidP="00014F82">
      <w:pPr>
        <w:jc w:val="both"/>
        <w:rPr>
          <w:sz w:val="28"/>
          <w:szCs w:val="28"/>
        </w:rPr>
      </w:pPr>
    </w:p>
    <w:p w:rsidR="00014F82" w:rsidRPr="00DE5836" w:rsidRDefault="00014F82" w:rsidP="00014F82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014F82" w:rsidRPr="00DE5836" w:rsidRDefault="00014F82" w:rsidP="00014F82">
      <w:pPr>
        <w:jc w:val="both"/>
        <w:rPr>
          <w:sz w:val="28"/>
          <w:szCs w:val="28"/>
        </w:rPr>
      </w:pPr>
    </w:p>
    <w:p w:rsidR="00014F82" w:rsidRPr="00DE5836" w:rsidRDefault="00014F82" w:rsidP="00014F82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Денищук</w:t>
      </w:r>
      <w:proofErr w:type="spellEnd"/>
      <w:r w:rsidRPr="00DE5836">
        <w:rPr>
          <w:sz w:val="28"/>
          <w:szCs w:val="28"/>
        </w:rPr>
        <w:t xml:space="preserve"> Сергію Юрійовичу</w:t>
      </w:r>
      <w:r w:rsidRPr="00DE5836">
        <w:t xml:space="preserve">  </w:t>
      </w:r>
      <w:r w:rsidRPr="00DE5836">
        <w:rPr>
          <w:sz w:val="28"/>
          <w:szCs w:val="28"/>
        </w:rPr>
        <w:t xml:space="preserve"> на  складання  проекту   із  землеустрою   щодо   відведення   у    власність  земельної   ділянки орієнтовною   площею  0,25 га   для будівництва та обслуговування житлового будинку, господарських будівель і споруд за  рахунок земель житлової та громадської забудови в  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Перша, згідно розробленого генерального плану </w:t>
      </w:r>
    </w:p>
    <w:p w:rsidR="00014F82" w:rsidRPr="00DE5836" w:rsidRDefault="00014F82" w:rsidP="00014F82">
      <w:pPr>
        <w:jc w:val="both"/>
        <w:rPr>
          <w:sz w:val="28"/>
          <w:szCs w:val="28"/>
        </w:rPr>
      </w:pPr>
    </w:p>
    <w:p w:rsidR="00014F82" w:rsidRPr="00DE5836" w:rsidRDefault="00014F82" w:rsidP="00014F82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014F82" w:rsidRPr="00DE5836" w:rsidRDefault="00014F82" w:rsidP="00014F82">
      <w:pPr>
        <w:jc w:val="both"/>
        <w:rPr>
          <w:sz w:val="28"/>
          <w:szCs w:val="28"/>
          <w:lang w:val="ru-RU"/>
        </w:rPr>
      </w:pPr>
    </w:p>
    <w:p w:rsidR="00014F82" w:rsidRPr="00DE5836" w:rsidRDefault="00014F82" w:rsidP="00014F82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014F82" w:rsidRPr="00DE5836" w:rsidRDefault="00014F82" w:rsidP="00014F82">
      <w:pPr>
        <w:rPr>
          <w:sz w:val="28"/>
          <w:szCs w:val="28"/>
          <w:lang w:val="ru-RU"/>
        </w:rPr>
      </w:pPr>
    </w:p>
    <w:p w:rsidR="00014F82" w:rsidRPr="00DE5836" w:rsidRDefault="00014F82" w:rsidP="00014F82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014F82" w:rsidRDefault="00F6341C" w:rsidP="00014F82">
      <w:bookmarkStart w:id="0" w:name="_GoBack"/>
      <w:bookmarkEnd w:id="0"/>
    </w:p>
    <w:sectPr w:rsidR="00F6341C" w:rsidRPr="00014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3122B"/>
    <w:rsid w:val="003346B7"/>
    <w:rsid w:val="003442FD"/>
    <w:rsid w:val="003F4946"/>
    <w:rsid w:val="00417EBB"/>
    <w:rsid w:val="00647D81"/>
    <w:rsid w:val="00705BD8"/>
    <w:rsid w:val="007715DD"/>
    <w:rsid w:val="009D7489"/>
    <w:rsid w:val="00AB0B9C"/>
    <w:rsid w:val="00AB1FBD"/>
    <w:rsid w:val="00B940CF"/>
    <w:rsid w:val="00C32E73"/>
    <w:rsid w:val="00CC2F69"/>
    <w:rsid w:val="00D21CBB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2019-09-18T14:36:00Z</dcterms:created>
  <dcterms:modified xsi:type="dcterms:W3CDTF">2019-09-18T14:36:00Z</dcterms:modified>
</cp:coreProperties>
</file>